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09BD8" w14:textId="20EB0962" w:rsidR="008C7161" w:rsidRPr="004652A9" w:rsidRDefault="008C7161" w:rsidP="008C7161">
      <w:pPr>
        <w:pBdr>
          <w:bottom w:val="single" w:sz="4" w:space="1" w:color="auto"/>
        </w:pBdr>
        <w:jc w:val="center"/>
        <w:rPr>
          <w:b/>
          <w:color w:val="0A2F41" w:themeColor="accent1" w:themeShade="80"/>
          <w:sz w:val="28"/>
          <w:szCs w:val="28"/>
        </w:rPr>
      </w:pPr>
      <w:r>
        <w:rPr>
          <w:b/>
          <w:color w:val="0A2F41" w:themeColor="accent1" w:themeShade="80"/>
          <w:sz w:val="28"/>
          <w:szCs w:val="28"/>
        </w:rPr>
        <w:t>Formulaire de demande</w:t>
      </w:r>
    </w:p>
    <w:p w14:paraId="71376C2E" w14:textId="77777777" w:rsidR="008C7161" w:rsidRPr="0041777A" w:rsidRDefault="008C7161" w:rsidP="008C7161">
      <w:pPr>
        <w:pBdr>
          <w:bottom w:val="single" w:sz="4" w:space="1" w:color="auto"/>
        </w:pBdr>
        <w:jc w:val="center"/>
        <w:rPr>
          <w:b/>
          <w:color w:val="0A2F41" w:themeColor="accent1" w:themeShade="80"/>
        </w:rPr>
      </w:pPr>
      <w:r w:rsidRPr="0041777A">
        <w:rPr>
          <w:b/>
          <w:color w:val="0A2F41" w:themeColor="accent1" w:themeShade="80"/>
        </w:rPr>
        <w:t xml:space="preserve">Programme d’appel de projets visant la mise en place d’initiatives pour </w:t>
      </w:r>
      <w:r w:rsidRPr="004652A9">
        <w:rPr>
          <w:b/>
          <w:color w:val="0A2F41" w:themeColor="accent1" w:themeShade="80"/>
        </w:rPr>
        <w:t xml:space="preserve">favoriser </w:t>
      </w:r>
      <w:r>
        <w:rPr>
          <w:b/>
          <w:color w:val="0A2F41" w:themeColor="accent1" w:themeShade="80"/>
        </w:rPr>
        <w:t xml:space="preserve">le dialogue interculturel, la participation citoyenne et la valorisation de la diversité culturelle. </w:t>
      </w:r>
      <w:r w:rsidRPr="004652A9">
        <w:rPr>
          <w:b/>
          <w:color w:val="0A2F41" w:themeColor="accent1" w:themeShade="80"/>
        </w:rPr>
        <w:t xml:space="preserve"> </w:t>
      </w:r>
    </w:p>
    <w:p w14:paraId="763E222F" w14:textId="77777777" w:rsidR="008C7161" w:rsidRPr="00C45A21" w:rsidRDefault="008C7161" w:rsidP="008C7161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</w:p>
    <w:p w14:paraId="48B2607B" w14:textId="77777777" w:rsidR="008C7161" w:rsidRPr="00C45A21" w:rsidRDefault="008C7161" w:rsidP="008C7161">
      <w:pPr>
        <w:jc w:val="both"/>
        <w:rPr>
          <w:sz w:val="22"/>
          <w:szCs w:val="22"/>
        </w:rPr>
      </w:pPr>
    </w:p>
    <w:p w14:paraId="7E2C2ED0" w14:textId="77777777" w:rsidR="008C7161" w:rsidRPr="00C45A21" w:rsidRDefault="008C7161" w:rsidP="008C7161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C45A21">
        <w:rPr>
          <w:sz w:val="22"/>
          <w:szCs w:val="22"/>
        </w:rPr>
        <w:t xml:space="preserve">Le présent programme d’appel de projets vous est présenté grâce à la participation financière du </w:t>
      </w:r>
      <w:r>
        <w:rPr>
          <w:sz w:val="22"/>
          <w:szCs w:val="22"/>
        </w:rPr>
        <w:t>m</w:t>
      </w:r>
      <w:r w:rsidRPr="00C45A21">
        <w:rPr>
          <w:sz w:val="22"/>
          <w:szCs w:val="22"/>
        </w:rPr>
        <w:t xml:space="preserve">inistère de l’Immigration, de la Francisation et de l’Intégration du Québec (MIFI) dans le cadre du programme d’appui aux collectivités (PAC). </w:t>
      </w:r>
    </w:p>
    <w:p w14:paraId="0C0E0EE1" w14:textId="77777777" w:rsidR="00991EBF" w:rsidRPr="00366174" w:rsidRDefault="00991EBF" w:rsidP="00991EBF">
      <w:pPr>
        <w:pBdr>
          <w:bottom w:val="single" w:sz="4" w:space="1" w:color="auto"/>
        </w:pBdr>
        <w:jc w:val="both"/>
        <w:rPr>
          <w:sz w:val="22"/>
          <w:szCs w:val="22"/>
        </w:rPr>
      </w:pPr>
    </w:p>
    <w:p w14:paraId="125D863D" w14:textId="77777777" w:rsidR="00991EBF" w:rsidRDefault="00991EBF" w:rsidP="00991EBF"/>
    <w:p w14:paraId="28F383FD" w14:textId="77777777" w:rsidR="00991EBF" w:rsidRDefault="00991EBF" w:rsidP="00991EBF"/>
    <w:tbl>
      <w:tblPr>
        <w:tblStyle w:val="Grilledutableau"/>
        <w:tblW w:w="11506" w:type="dxa"/>
        <w:tblInd w:w="-1450" w:type="dxa"/>
        <w:tblLook w:val="04A0" w:firstRow="1" w:lastRow="0" w:firstColumn="1" w:lastColumn="0" w:noHBand="0" w:noVBand="1"/>
      </w:tblPr>
      <w:tblGrid>
        <w:gridCol w:w="2614"/>
        <w:gridCol w:w="8892"/>
      </w:tblGrid>
      <w:tr w:rsidR="00991EBF" w14:paraId="3041B743" w14:textId="77777777" w:rsidTr="00635D6D">
        <w:trPr>
          <w:trHeight w:val="311"/>
        </w:trPr>
        <w:tc>
          <w:tcPr>
            <w:tcW w:w="11506" w:type="dxa"/>
            <w:gridSpan w:val="2"/>
            <w:shd w:val="clear" w:color="auto" w:fill="0A2F41" w:themeFill="accent1" w:themeFillShade="80"/>
          </w:tcPr>
          <w:p w14:paraId="211B52BC" w14:textId="77777777" w:rsidR="00991EBF" w:rsidRPr="00491F1B" w:rsidRDefault="00991EBF" w:rsidP="00635D6D">
            <w:pPr>
              <w:jc w:val="center"/>
              <w:rPr>
                <w:b/>
              </w:rPr>
            </w:pPr>
            <w:r w:rsidRPr="00491F1B">
              <w:rPr>
                <w:b/>
              </w:rPr>
              <w:t>IDENTIFICATION</w:t>
            </w:r>
          </w:p>
        </w:tc>
      </w:tr>
      <w:tr w:rsidR="00991EBF" w14:paraId="45F67BA7" w14:textId="77777777" w:rsidTr="00635D6D">
        <w:tc>
          <w:tcPr>
            <w:tcW w:w="11506" w:type="dxa"/>
            <w:gridSpan w:val="2"/>
            <w:shd w:val="clear" w:color="auto" w:fill="83CAEB" w:themeFill="accent1" w:themeFillTint="66"/>
          </w:tcPr>
          <w:p w14:paraId="64204B52" w14:textId="618D8723" w:rsidR="00991EBF" w:rsidRDefault="00991EBF" w:rsidP="00635D6D">
            <w:pPr>
              <w:jc w:val="center"/>
            </w:pPr>
            <w:r>
              <w:t>Informations sur l’organisme</w:t>
            </w:r>
            <w:r w:rsidR="008C7161">
              <w:t xml:space="preserve"> ou la municipalité</w:t>
            </w:r>
          </w:p>
        </w:tc>
      </w:tr>
      <w:tr w:rsidR="00991EBF" w14:paraId="554E9478" w14:textId="77777777" w:rsidTr="00635D6D">
        <w:tc>
          <w:tcPr>
            <w:tcW w:w="2614" w:type="dxa"/>
          </w:tcPr>
          <w:p w14:paraId="1BF2A0F8" w14:textId="77777777" w:rsidR="00991EBF" w:rsidRDefault="00991EBF" w:rsidP="00635D6D">
            <w:r>
              <w:t>Nom :</w:t>
            </w:r>
          </w:p>
        </w:tc>
        <w:tc>
          <w:tcPr>
            <w:tcW w:w="8892" w:type="dxa"/>
          </w:tcPr>
          <w:p w14:paraId="461601C4" w14:textId="77777777" w:rsidR="00991EBF" w:rsidRDefault="00991EBF" w:rsidP="00635D6D"/>
        </w:tc>
      </w:tr>
      <w:tr w:rsidR="00991EBF" w14:paraId="4FBD2D8E" w14:textId="77777777" w:rsidTr="00635D6D">
        <w:tc>
          <w:tcPr>
            <w:tcW w:w="2614" w:type="dxa"/>
          </w:tcPr>
          <w:p w14:paraId="42A29862" w14:textId="77777777" w:rsidR="00991EBF" w:rsidRDefault="00991EBF" w:rsidP="00635D6D">
            <w:r>
              <w:t>Adresse :</w:t>
            </w:r>
          </w:p>
        </w:tc>
        <w:tc>
          <w:tcPr>
            <w:tcW w:w="8892" w:type="dxa"/>
          </w:tcPr>
          <w:p w14:paraId="72BCCACE" w14:textId="77777777" w:rsidR="00991EBF" w:rsidRDefault="00991EBF" w:rsidP="00635D6D"/>
        </w:tc>
      </w:tr>
      <w:tr w:rsidR="00991EBF" w14:paraId="67B245F7" w14:textId="77777777" w:rsidTr="00635D6D">
        <w:tc>
          <w:tcPr>
            <w:tcW w:w="2614" w:type="dxa"/>
          </w:tcPr>
          <w:p w14:paraId="27899002" w14:textId="77777777" w:rsidR="00991EBF" w:rsidRDefault="00991EBF" w:rsidP="00635D6D">
            <w:r>
              <w:t>Numéro de téléphone :</w:t>
            </w:r>
          </w:p>
        </w:tc>
        <w:tc>
          <w:tcPr>
            <w:tcW w:w="8892" w:type="dxa"/>
          </w:tcPr>
          <w:p w14:paraId="63665406" w14:textId="77777777" w:rsidR="00991EBF" w:rsidRDefault="00991EBF" w:rsidP="00635D6D"/>
        </w:tc>
      </w:tr>
      <w:tr w:rsidR="00991EBF" w14:paraId="68E566F4" w14:textId="77777777" w:rsidTr="00635D6D">
        <w:tc>
          <w:tcPr>
            <w:tcW w:w="11506" w:type="dxa"/>
            <w:gridSpan w:val="2"/>
            <w:shd w:val="clear" w:color="auto" w:fill="83CAEB" w:themeFill="accent1" w:themeFillTint="66"/>
          </w:tcPr>
          <w:p w14:paraId="3D330220" w14:textId="77777777" w:rsidR="00991EBF" w:rsidRDefault="00991EBF" w:rsidP="00635D6D">
            <w:pPr>
              <w:jc w:val="center"/>
            </w:pPr>
            <w:r>
              <w:t>Informations sur la personne ressource </w:t>
            </w:r>
          </w:p>
        </w:tc>
      </w:tr>
      <w:tr w:rsidR="00991EBF" w14:paraId="22216534" w14:textId="77777777" w:rsidTr="00635D6D">
        <w:tc>
          <w:tcPr>
            <w:tcW w:w="2614" w:type="dxa"/>
          </w:tcPr>
          <w:p w14:paraId="43AB9CF8" w14:textId="77777777" w:rsidR="00991EBF" w:rsidRDefault="00991EBF" w:rsidP="00635D6D">
            <w:r>
              <w:t>Nom :</w:t>
            </w:r>
          </w:p>
        </w:tc>
        <w:tc>
          <w:tcPr>
            <w:tcW w:w="8892" w:type="dxa"/>
          </w:tcPr>
          <w:p w14:paraId="29B1B960" w14:textId="77777777" w:rsidR="00991EBF" w:rsidRDefault="00991EBF" w:rsidP="00635D6D"/>
        </w:tc>
      </w:tr>
      <w:tr w:rsidR="00991EBF" w14:paraId="48B81A76" w14:textId="77777777" w:rsidTr="00635D6D">
        <w:tc>
          <w:tcPr>
            <w:tcW w:w="2614" w:type="dxa"/>
          </w:tcPr>
          <w:p w14:paraId="763440BF" w14:textId="77777777" w:rsidR="00991EBF" w:rsidRDefault="00991EBF" w:rsidP="00635D6D">
            <w:r>
              <w:t>Fonction :</w:t>
            </w:r>
          </w:p>
        </w:tc>
        <w:tc>
          <w:tcPr>
            <w:tcW w:w="8892" w:type="dxa"/>
          </w:tcPr>
          <w:p w14:paraId="4DA4DCD1" w14:textId="77777777" w:rsidR="00991EBF" w:rsidRDefault="00991EBF" w:rsidP="00635D6D"/>
        </w:tc>
      </w:tr>
      <w:tr w:rsidR="00991EBF" w14:paraId="519E19BA" w14:textId="77777777" w:rsidTr="00635D6D">
        <w:tc>
          <w:tcPr>
            <w:tcW w:w="2614" w:type="dxa"/>
          </w:tcPr>
          <w:p w14:paraId="59DC0738" w14:textId="77777777" w:rsidR="00991EBF" w:rsidRDefault="00991EBF" w:rsidP="00635D6D">
            <w:r>
              <w:t>Adresse courriel :</w:t>
            </w:r>
          </w:p>
        </w:tc>
        <w:tc>
          <w:tcPr>
            <w:tcW w:w="8892" w:type="dxa"/>
          </w:tcPr>
          <w:p w14:paraId="690DCDD3" w14:textId="77777777" w:rsidR="00991EBF" w:rsidRDefault="00991EBF" w:rsidP="00635D6D"/>
        </w:tc>
      </w:tr>
      <w:tr w:rsidR="00991EBF" w14:paraId="30DB9FF3" w14:textId="77777777" w:rsidTr="00635D6D">
        <w:tc>
          <w:tcPr>
            <w:tcW w:w="2614" w:type="dxa"/>
          </w:tcPr>
          <w:p w14:paraId="394DDAFF" w14:textId="77777777" w:rsidR="00991EBF" w:rsidRDefault="00991EBF" w:rsidP="00635D6D">
            <w:r>
              <w:t>Numéro de téléphone :</w:t>
            </w:r>
          </w:p>
        </w:tc>
        <w:tc>
          <w:tcPr>
            <w:tcW w:w="8892" w:type="dxa"/>
          </w:tcPr>
          <w:p w14:paraId="7AD74E16" w14:textId="77777777" w:rsidR="00991EBF" w:rsidRDefault="00991EBF" w:rsidP="00635D6D"/>
        </w:tc>
      </w:tr>
    </w:tbl>
    <w:p w14:paraId="7493EDCA" w14:textId="77777777" w:rsidR="00991EBF" w:rsidRDefault="00991EBF" w:rsidP="00991EBF"/>
    <w:p w14:paraId="6A164748" w14:textId="679FF973" w:rsidR="00991EBF" w:rsidRDefault="00991EBF" w:rsidP="00991EBF">
      <w:pPr>
        <w:ind w:hanging="1418"/>
      </w:pPr>
      <w:r>
        <w:t xml:space="preserve">*Se référer au document sur l’admissibilité au programme et </w:t>
      </w:r>
      <w:r w:rsidR="00157A35">
        <w:t>cocher</w:t>
      </w:r>
      <w:r>
        <w:t xml:space="preserve"> la case désirée.</w:t>
      </w:r>
    </w:p>
    <w:tbl>
      <w:tblPr>
        <w:tblStyle w:val="Grilledutableau"/>
        <w:tblW w:w="11483" w:type="dxa"/>
        <w:tblInd w:w="-1427" w:type="dxa"/>
        <w:tblLook w:val="04A0" w:firstRow="1" w:lastRow="0" w:firstColumn="1" w:lastColumn="0" w:noHBand="0" w:noVBand="1"/>
      </w:tblPr>
      <w:tblGrid>
        <w:gridCol w:w="10774"/>
        <w:gridCol w:w="709"/>
      </w:tblGrid>
      <w:tr w:rsidR="00991EBF" w14:paraId="2D98EAA7" w14:textId="77777777" w:rsidTr="00635D6D">
        <w:tc>
          <w:tcPr>
            <w:tcW w:w="11483" w:type="dxa"/>
            <w:gridSpan w:val="2"/>
            <w:shd w:val="clear" w:color="auto" w:fill="0A2F41" w:themeFill="accent1" w:themeFillShade="80"/>
          </w:tcPr>
          <w:p w14:paraId="73B97A62" w14:textId="77777777" w:rsidR="00991EBF" w:rsidRPr="00491F1B" w:rsidRDefault="00991EBF" w:rsidP="00635D6D">
            <w:pPr>
              <w:jc w:val="center"/>
              <w:rPr>
                <w:b/>
              </w:rPr>
            </w:pPr>
            <w:r>
              <w:rPr>
                <w:b/>
              </w:rPr>
              <w:t>TYPE DE PROJET</w:t>
            </w:r>
          </w:p>
        </w:tc>
      </w:tr>
      <w:tr w:rsidR="00991EBF" w14:paraId="49CD39C0" w14:textId="77777777" w:rsidTr="00635D6D">
        <w:tc>
          <w:tcPr>
            <w:tcW w:w="10774" w:type="dxa"/>
          </w:tcPr>
          <w:p w14:paraId="5E6ED59E" w14:textId="0DB933F2" w:rsidR="00991EBF" w:rsidRDefault="00157A35" w:rsidP="00635D6D">
            <w:r>
              <w:t>Semaine québécoise des rencontres interculturelles SQRI [novembre]</w:t>
            </w:r>
          </w:p>
        </w:tc>
        <w:tc>
          <w:tcPr>
            <w:tcW w:w="709" w:type="dxa"/>
            <w:shd w:val="clear" w:color="auto" w:fill="FFFFFF" w:themeFill="background1"/>
          </w:tcPr>
          <w:p w14:paraId="5D05FD24" w14:textId="77777777" w:rsidR="00991EBF" w:rsidRDefault="00991EBF" w:rsidP="00635D6D"/>
        </w:tc>
      </w:tr>
      <w:tr w:rsidR="00157A35" w14:paraId="7E94AAA0" w14:textId="77777777" w:rsidTr="00635D6D">
        <w:tc>
          <w:tcPr>
            <w:tcW w:w="10774" w:type="dxa"/>
          </w:tcPr>
          <w:p w14:paraId="3B391C31" w14:textId="1BA1BBA1" w:rsidR="00157A35" w:rsidRDefault="00157A35" w:rsidP="00635D6D">
            <w:r>
              <w:t>Mois de l’histoire des Noirs [février]</w:t>
            </w:r>
          </w:p>
        </w:tc>
        <w:tc>
          <w:tcPr>
            <w:tcW w:w="709" w:type="dxa"/>
            <w:shd w:val="clear" w:color="auto" w:fill="FFFFFF" w:themeFill="background1"/>
          </w:tcPr>
          <w:p w14:paraId="18FB5FBE" w14:textId="77777777" w:rsidR="00157A35" w:rsidRDefault="00157A35" w:rsidP="00635D6D"/>
        </w:tc>
      </w:tr>
      <w:tr w:rsidR="00157A35" w14:paraId="2839C1CA" w14:textId="77777777" w:rsidTr="00635D6D">
        <w:tc>
          <w:tcPr>
            <w:tcW w:w="10774" w:type="dxa"/>
          </w:tcPr>
          <w:p w14:paraId="48532BCA" w14:textId="232A8FF9" w:rsidR="00157A35" w:rsidRDefault="00157A35" w:rsidP="00635D6D">
            <w:r>
              <w:t>Semaine d’actions contre le racisme [mars]</w:t>
            </w:r>
          </w:p>
        </w:tc>
        <w:tc>
          <w:tcPr>
            <w:tcW w:w="709" w:type="dxa"/>
            <w:shd w:val="clear" w:color="auto" w:fill="FFFFFF" w:themeFill="background1"/>
          </w:tcPr>
          <w:p w14:paraId="39C3D11B" w14:textId="77777777" w:rsidR="00157A35" w:rsidRDefault="00157A35" w:rsidP="00635D6D"/>
        </w:tc>
      </w:tr>
      <w:tr w:rsidR="00157A35" w14:paraId="428912BC" w14:textId="77777777" w:rsidTr="00635D6D">
        <w:tc>
          <w:tcPr>
            <w:tcW w:w="10774" w:type="dxa"/>
          </w:tcPr>
          <w:p w14:paraId="4C9F8B38" w14:textId="336A436D" w:rsidR="00157A35" w:rsidRDefault="00157A35" w:rsidP="00635D6D">
            <w:r>
              <w:t>Journée mondiale des réfugiés [juin]</w:t>
            </w:r>
          </w:p>
        </w:tc>
        <w:tc>
          <w:tcPr>
            <w:tcW w:w="709" w:type="dxa"/>
            <w:shd w:val="clear" w:color="auto" w:fill="FFFFFF" w:themeFill="background1"/>
          </w:tcPr>
          <w:p w14:paraId="1FACC833" w14:textId="77777777" w:rsidR="00157A35" w:rsidRDefault="00157A35" w:rsidP="00635D6D"/>
        </w:tc>
      </w:tr>
      <w:tr w:rsidR="00157A35" w14:paraId="10A81FA5" w14:textId="77777777" w:rsidTr="00635D6D">
        <w:tc>
          <w:tcPr>
            <w:tcW w:w="10774" w:type="dxa"/>
          </w:tcPr>
          <w:p w14:paraId="3817AC97" w14:textId="452269AC" w:rsidR="00157A35" w:rsidRDefault="00157A35" w:rsidP="00635D6D">
            <w:r>
              <w:t xml:space="preserve">Autres activités ponctuelles </w:t>
            </w:r>
          </w:p>
        </w:tc>
        <w:tc>
          <w:tcPr>
            <w:tcW w:w="709" w:type="dxa"/>
            <w:shd w:val="clear" w:color="auto" w:fill="FFFFFF" w:themeFill="background1"/>
          </w:tcPr>
          <w:p w14:paraId="7F44E23C" w14:textId="77777777" w:rsidR="00157A35" w:rsidRDefault="00157A35" w:rsidP="00635D6D"/>
        </w:tc>
      </w:tr>
    </w:tbl>
    <w:p w14:paraId="1049AC61" w14:textId="77777777" w:rsidR="00991EBF" w:rsidRDefault="00991EBF" w:rsidP="00991EBF"/>
    <w:p w14:paraId="7566B14B" w14:textId="77777777" w:rsidR="00991EBF" w:rsidRDefault="00991EBF" w:rsidP="00991EBF"/>
    <w:tbl>
      <w:tblPr>
        <w:tblStyle w:val="Grilledutableau"/>
        <w:tblW w:w="11484" w:type="dxa"/>
        <w:tblInd w:w="-1419" w:type="dxa"/>
        <w:tblLook w:val="04A0" w:firstRow="1" w:lastRow="0" w:firstColumn="1" w:lastColumn="0" w:noHBand="0" w:noVBand="1"/>
      </w:tblPr>
      <w:tblGrid>
        <w:gridCol w:w="10629"/>
        <w:gridCol w:w="855"/>
      </w:tblGrid>
      <w:tr w:rsidR="00991EBF" w14:paraId="1828BC76" w14:textId="77777777" w:rsidTr="00157A35">
        <w:tc>
          <w:tcPr>
            <w:tcW w:w="11484" w:type="dxa"/>
            <w:gridSpan w:val="2"/>
            <w:shd w:val="clear" w:color="auto" w:fill="0A2F41" w:themeFill="accent1" w:themeFillShade="80"/>
          </w:tcPr>
          <w:p w14:paraId="7FAC82F4" w14:textId="77777777" w:rsidR="00991EBF" w:rsidRPr="003846AF" w:rsidRDefault="00991EBF" w:rsidP="00635D6D">
            <w:pPr>
              <w:jc w:val="center"/>
              <w:rPr>
                <w:b/>
              </w:rPr>
            </w:pPr>
            <w:r w:rsidRPr="003846AF">
              <w:rPr>
                <w:b/>
              </w:rPr>
              <w:lastRenderedPageBreak/>
              <w:t>INFORMATIONS GÉNÉRALES SUR LE PROJET</w:t>
            </w:r>
          </w:p>
        </w:tc>
      </w:tr>
      <w:tr w:rsidR="00991EBF" w14:paraId="45F8BD55" w14:textId="77777777" w:rsidTr="00157A35">
        <w:tc>
          <w:tcPr>
            <w:tcW w:w="11484" w:type="dxa"/>
            <w:gridSpan w:val="2"/>
            <w:shd w:val="clear" w:color="auto" w:fill="83CAEB" w:themeFill="accent1" w:themeFillTint="66"/>
          </w:tcPr>
          <w:p w14:paraId="6DD2AB0B" w14:textId="77777777" w:rsidR="00991EBF" w:rsidRPr="000D2E96" w:rsidRDefault="00991EBF" w:rsidP="00635D6D">
            <w:pPr>
              <w:jc w:val="both"/>
              <w:rPr>
                <w:b/>
              </w:rPr>
            </w:pPr>
            <w:r w:rsidRPr="000D2E96">
              <w:rPr>
                <w:b/>
              </w:rPr>
              <w:t>Titre du projet</w:t>
            </w:r>
          </w:p>
        </w:tc>
      </w:tr>
      <w:tr w:rsidR="00991EBF" w14:paraId="54EF5A23" w14:textId="77777777" w:rsidTr="00157A35">
        <w:tc>
          <w:tcPr>
            <w:tcW w:w="11484" w:type="dxa"/>
            <w:gridSpan w:val="2"/>
          </w:tcPr>
          <w:p w14:paraId="728434ED" w14:textId="77777777" w:rsidR="00991EBF" w:rsidRDefault="00991EBF" w:rsidP="00635D6D"/>
        </w:tc>
      </w:tr>
      <w:tr w:rsidR="00991EBF" w14:paraId="2E4ADCBD" w14:textId="77777777" w:rsidTr="00157A35">
        <w:tc>
          <w:tcPr>
            <w:tcW w:w="11484" w:type="dxa"/>
            <w:gridSpan w:val="2"/>
            <w:shd w:val="clear" w:color="auto" w:fill="83CAEB" w:themeFill="accent1" w:themeFillTint="66"/>
          </w:tcPr>
          <w:p w14:paraId="7D61DC3C" w14:textId="0D6450FB" w:rsidR="00991EBF" w:rsidRPr="000C1D68" w:rsidRDefault="00991EBF" w:rsidP="00635D6D">
            <w:pPr>
              <w:jc w:val="both"/>
              <w:rPr>
                <w:color w:val="000000" w:themeColor="text1"/>
              </w:rPr>
            </w:pPr>
            <w:r w:rsidRPr="000D2E96">
              <w:rPr>
                <w:b/>
                <w:color w:val="000000" w:themeColor="text1"/>
              </w:rPr>
              <w:t>Description</w:t>
            </w:r>
            <w:r>
              <w:rPr>
                <w:color w:val="000000" w:themeColor="text1"/>
              </w:rPr>
              <w:t xml:space="preserve"> </w:t>
            </w:r>
            <w:r w:rsidRPr="000D2E96">
              <w:rPr>
                <w:b/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157A35">
              <w:rPr>
                <w:color w:val="000000" w:themeColor="text1"/>
              </w:rPr>
              <w:t>Décrivez brièvement votre idée de projet. Quelles activités seront réalisées ? Indiquez le lieu où se tiendra l’activité principale. En quoi le projet est-il admissible au programme ?</w:t>
            </w:r>
            <w:r w:rsidR="008C7161">
              <w:t xml:space="preserve"> </w:t>
            </w:r>
            <w:r w:rsidR="000A0D49">
              <w:t>À quel(s) enjeu(x) ou besoin(s) l’activité veut répondre ?</w:t>
            </w:r>
          </w:p>
        </w:tc>
      </w:tr>
      <w:tr w:rsidR="00991EBF" w14:paraId="54BECFF8" w14:textId="77777777" w:rsidTr="00157A35">
        <w:trPr>
          <w:trHeight w:val="2883"/>
        </w:trPr>
        <w:tc>
          <w:tcPr>
            <w:tcW w:w="11484" w:type="dxa"/>
            <w:gridSpan w:val="2"/>
          </w:tcPr>
          <w:p w14:paraId="09030AB7" w14:textId="02E5A770" w:rsidR="00991EBF" w:rsidRDefault="00991EBF" w:rsidP="00635D6D"/>
        </w:tc>
      </w:tr>
      <w:tr w:rsidR="00991EBF" w14:paraId="410710CB" w14:textId="77777777" w:rsidTr="00157A35">
        <w:trPr>
          <w:trHeight w:val="298"/>
        </w:trPr>
        <w:tc>
          <w:tcPr>
            <w:tcW w:w="11484" w:type="dxa"/>
            <w:gridSpan w:val="2"/>
            <w:shd w:val="clear" w:color="auto" w:fill="83CAEB" w:themeFill="accent1" w:themeFillTint="66"/>
          </w:tcPr>
          <w:p w14:paraId="373D2D7E" w14:textId="77777777" w:rsidR="00991EBF" w:rsidRDefault="00991EBF" w:rsidP="00635D6D">
            <w:pPr>
              <w:jc w:val="both"/>
            </w:pPr>
            <w:r w:rsidRPr="000D2E96">
              <w:rPr>
                <w:b/>
              </w:rPr>
              <w:t>Durée –</w:t>
            </w:r>
            <w:r>
              <w:t xml:space="preserve"> échéancier des activités avec les dates précises (si elles sont déjà établies).</w:t>
            </w:r>
          </w:p>
        </w:tc>
      </w:tr>
      <w:tr w:rsidR="008C7161" w14:paraId="3D5AD7D1" w14:textId="77777777" w:rsidTr="00157A35">
        <w:trPr>
          <w:trHeight w:val="922"/>
        </w:trPr>
        <w:tc>
          <w:tcPr>
            <w:tcW w:w="11484" w:type="dxa"/>
            <w:gridSpan w:val="2"/>
          </w:tcPr>
          <w:p w14:paraId="429A87DC" w14:textId="77777777" w:rsidR="008C7161" w:rsidRPr="000D2E96" w:rsidRDefault="008C7161" w:rsidP="00635D6D">
            <w:pPr>
              <w:jc w:val="both"/>
              <w:rPr>
                <w:b/>
              </w:rPr>
            </w:pPr>
          </w:p>
        </w:tc>
      </w:tr>
      <w:tr w:rsidR="008C7161" w14:paraId="49281F37" w14:textId="77777777" w:rsidTr="00157A35">
        <w:trPr>
          <w:trHeight w:val="298"/>
        </w:trPr>
        <w:tc>
          <w:tcPr>
            <w:tcW w:w="11484" w:type="dxa"/>
            <w:gridSpan w:val="2"/>
            <w:shd w:val="clear" w:color="auto" w:fill="83CAEB" w:themeFill="accent1" w:themeFillTint="66"/>
          </w:tcPr>
          <w:p w14:paraId="76FC53CF" w14:textId="0C18E085" w:rsidR="008C7161" w:rsidRPr="001717D6" w:rsidRDefault="008C7161" w:rsidP="00635D6D">
            <w:pPr>
              <w:jc w:val="both"/>
              <w:rPr>
                <w:bCs/>
              </w:rPr>
            </w:pPr>
            <w:r>
              <w:rPr>
                <w:b/>
              </w:rPr>
              <w:t xml:space="preserve">Les partenaires impliqués </w:t>
            </w:r>
            <w:r w:rsidR="001717D6">
              <w:rPr>
                <w:b/>
              </w:rPr>
              <w:t xml:space="preserve">– </w:t>
            </w:r>
            <w:r w:rsidR="001717D6">
              <w:rPr>
                <w:bCs/>
              </w:rPr>
              <w:t>indiquez les partenaires impliqués dans le cadre de votre projet</w:t>
            </w:r>
          </w:p>
        </w:tc>
      </w:tr>
      <w:tr w:rsidR="00991EBF" w14:paraId="18B78CB9" w14:textId="77777777" w:rsidTr="00157A35">
        <w:trPr>
          <w:trHeight w:val="1251"/>
        </w:trPr>
        <w:tc>
          <w:tcPr>
            <w:tcW w:w="11484" w:type="dxa"/>
            <w:gridSpan w:val="2"/>
          </w:tcPr>
          <w:p w14:paraId="471C034D" w14:textId="77777777" w:rsidR="00991EBF" w:rsidRDefault="00991EBF" w:rsidP="00635D6D">
            <w:pPr>
              <w:jc w:val="center"/>
            </w:pPr>
          </w:p>
        </w:tc>
      </w:tr>
      <w:tr w:rsidR="00991EBF" w14:paraId="587C660E" w14:textId="77777777" w:rsidTr="00157A35">
        <w:tc>
          <w:tcPr>
            <w:tcW w:w="11484" w:type="dxa"/>
            <w:gridSpan w:val="2"/>
            <w:shd w:val="clear" w:color="auto" w:fill="83CAEB" w:themeFill="accent1" w:themeFillTint="66"/>
          </w:tcPr>
          <w:p w14:paraId="549E5053" w14:textId="77777777" w:rsidR="00991EBF" w:rsidRPr="00FA179F" w:rsidRDefault="00991EBF" w:rsidP="00635D6D">
            <w:pPr>
              <w:rPr>
                <w:b/>
              </w:rPr>
            </w:pPr>
            <w:r w:rsidRPr="00FA179F">
              <w:rPr>
                <w:b/>
              </w:rPr>
              <w:t>Objectif général</w:t>
            </w:r>
            <w:r>
              <w:rPr>
                <w:b/>
              </w:rPr>
              <w:t xml:space="preserve"> – </w:t>
            </w:r>
            <w:r w:rsidRPr="00FA179F">
              <w:t>énoncé faisant état du but global et des retombé</w:t>
            </w:r>
            <w:r>
              <w:t>e</w:t>
            </w:r>
            <w:r w:rsidRPr="00FA179F">
              <w:t>s</w:t>
            </w:r>
            <w:r>
              <w:t xml:space="preserve"> escomptées</w:t>
            </w:r>
            <w:r w:rsidRPr="00FA179F">
              <w:t xml:space="preserve"> du projet.</w:t>
            </w:r>
          </w:p>
        </w:tc>
      </w:tr>
      <w:tr w:rsidR="00991EBF" w14:paraId="12B253B4" w14:textId="77777777" w:rsidTr="006B4980">
        <w:trPr>
          <w:trHeight w:val="1538"/>
        </w:trPr>
        <w:tc>
          <w:tcPr>
            <w:tcW w:w="11484" w:type="dxa"/>
            <w:gridSpan w:val="2"/>
          </w:tcPr>
          <w:p w14:paraId="570F012B" w14:textId="4C558249" w:rsidR="00991EBF" w:rsidRDefault="008C7161" w:rsidP="00635D6D">
            <w:r>
              <w:t>Quels sont les objectifs visés ? (cochez tout ce qui s’applique)</w:t>
            </w:r>
            <w:r>
              <w:br/>
              <w:t>☐ Favoriser le dialogue interculturel</w:t>
            </w:r>
            <w:r>
              <w:br/>
              <w:t>☐ Encourager la pleine participation des personnes issues de l’immigration à la communauté d’accueil</w:t>
            </w:r>
            <w:r>
              <w:br/>
              <w:t>☐ Valoriser la diversité culturelle</w:t>
            </w:r>
          </w:p>
          <w:p w14:paraId="37640220" w14:textId="795B5ED3" w:rsidR="008C7161" w:rsidRDefault="008C7161" w:rsidP="00635D6D">
            <w:r>
              <w:t>☐ Sensibiliser la communauté d’accueil en organisant des activités de rapprochement interculturel</w:t>
            </w:r>
          </w:p>
        </w:tc>
      </w:tr>
      <w:tr w:rsidR="006B4980" w14:paraId="1B3EAECC" w14:textId="77777777" w:rsidTr="003D2FF8">
        <w:trPr>
          <w:trHeight w:val="413"/>
        </w:trPr>
        <w:tc>
          <w:tcPr>
            <w:tcW w:w="11484" w:type="dxa"/>
            <w:gridSpan w:val="2"/>
            <w:shd w:val="clear" w:color="auto" w:fill="83CAEB" w:themeFill="accent1" w:themeFillTint="66"/>
          </w:tcPr>
          <w:p w14:paraId="7EAF0423" w14:textId="5E00CA65" w:rsidR="006B4980" w:rsidRPr="006B4980" w:rsidRDefault="003D2FF8" w:rsidP="006B4980">
            <w:pPr>
              <w:tabs>
                <w:tab w:val="left" w:pos="4275"/>
              </w:tabs>
            </w:pPr>
            <w:r>
              <w:rPr>
                <w:b/>
              </w:rPr>
              <w:t xml:space="preserve">Animation – </w:t>
            </w:r>
            <w:r w:rsidR="00AB26CB" w:rsidRPr="00AB26CB">
              <w:rPr>
                <w:bCs/>
              </w:rPr>
              <w:t xml:space="preserve">précisez le </w:t>
            </w:r>
            <w:r w:rsidR="00056088" w:rsidRPr="00AB26CB">
              <w:rPr>
                <w:bCs/>
              </w:rPr>
              <w:t>type</w:t>
            </w:r>
            <w:r w:rsidR="00056088">
              <w:t xml:space="preserve"> d’animation</w:t>
            </w:r>
            <w:r w:rsidR="001111B5">
              <w:t xml:space="preserve"> </w:t>
            </w:r>
            <w:r w:rsidR="005C7FB1">
              <w:t>interculturelle</w:t>
            </w:r>
            <w:r w:rsidR="00924288">
              <w:t xml:space="preserve"> mise de l’avant</w:t>
            </w:r>
            <w:r w:rsidR="001111B5">
              <w:t xml:space="preserve"> (ex. :</w:t>
            </w:r>
            <w:r w:rsidR="00AB26CB">
              <w:t xml:space="preserve"> </w:t>
            </w:r>
            <w:r w:rsidR="00C708D6">
              <w:t xml:space="preserve">petits </w:t>
            </w:r>
            <w:r w:rsidR="00C55C96">
              <w:t xml:space="preserve">groupes de discussion, jeux, quiz, échanges dirigés, </w:t>
            </w:r>
            <w:r w:rsidR="008C7A3B">
              <w:t>lecture/présentation d’un livre</w:t>
            </w:r>
            <w:r w:rsidR="005C7FB1">
              <w:t xml:space="preserve"> ou d’un conte</w:t>
            </w:r>
            <w:r w:rsidR="008C7A3B">
              <w:t>,</w:t>
            </w:r>
            <w:r w:rsidR="005C7FB1">
              <w:t xml:space="preserve"> </w:t>
            </w:r>
            <w:r w:rsidR="00803FA7">
              <w:t xml:space="preserve">conférences, </w:t>
            </w:r>
            <w:r w:rsidR="00056088">
              <w:t>ateliers, etc.)</w:t>
            </w:r>
          </w:p>
        </w:tc>
      </w:tr>
      <w:tr w:rsidR="006B4980" w14:paraId="35005154" w14:textId="77777777" w:rsidTr="006B4980">
        <w:trPr>
          <w:trHeight w:val="2338"/>
        </w:trPr>
        <w:tc>
          <w:tcPr>
            <w:tcW w:w="11484" w:type="dxa"/>
            <w:gridSpan w:val="2"/>
          </w:tcPr>
          <w:p w14:paraId="3D385421" w14:textId="77777777" w:rsidR="006B4980" w:rsidRPr="00FA179F" w:rsidRDefault="006B4980" w:rsidP="00635D6D">
            <w:pPr>
              <w:rPr>
                <w:b/>
              </w:rPr>
            </w:pPr>
          </w:p>
        </w:tc>
      </w:tr>
      <w:tr w:rsidR="00991EBF" w14:paraId="1FF66B7A" w14:textId="77777777" w:rsidTr="00157A35">
        <w:tc>
          <w:tcPr>
            <w:tcW w:w="11484" w:type="dxa"/>
            <w:gridSpan w:val="2"/>
            <w:shd w:val="clear" w:color="auto" w:fill="83CAEB" w:themeFill="accent1" w:themeFillTint="66"/>
          </w:tcPr>
          <w:p w14:paraId="5E41DE34" w14:textId="2C8B1B59" w:rsidR="00991EBF" w:rsidRPr="00FA179F" w:rsidRDefault="00991EBF" w:rsidP="00635D6D">
            <w:r w:rsidRPr="00FA179F">
              <w:rPr>
                <w:b/>
              </w:rPr>
              <w:t>Cibles</w:t>
            </w:r>
            <w:r>
              <w:rPr>
                <w:b/>
              </w:rPr>
              <w:t xml:space="preserve"> – </w:t>
            </w:r>
            <w:r>
              <w:t>le nombre</w:t>
            </w:r>
            <w:r w:rsidR="008C7161">
              <w:t xml:space="preserve"> de personnes ciblées</w:t>
            </w:r>
            <w:r w:rsidR="00157A35">
              <w:t xml:space="preserve"> par activité et la description du public visé (ex. : hommes, femmes, enfants, jeunes 11-17 ans, familles, etc.)</w:t>
            </w:r>
          </w:p>
        </w:tc>
      </w:tr>
      <w:tr w:rsidR="00F43BCD" w14:paraId="0C1305E4" w14:textId="77777777" w:rsidTr="00CF344B">
        <w:trPr>
          <w:trHeight w:val="1370"/>
        </w:trPr>
        <w:tc>
          <w:tcPr>
            <w:tcW w:w="11484" w:type="dxa"/>
            <w:gridSpan w:val="2"/>
          </w:tcPr>
          <w:p w14:paraId="7D2EEBA5" w14:textId="77777777" w:rsidR="00F43BCD" w:rsidRDefault="00F43BCD" w:rsidP="008C7161"/>
        </w:tc>
      </w:tr>
      <w:tr w:rsidR="00E209CE" w14:paraId="14FFEF55" w14:textId="77777777" w:rsidTr="006B4980">
        <w:trPr>
          <w:trHeight w:val="695"/>
        </w:trPr>
        <w:tc>
          <w:tcPr>
            <w:tcW w:w="11484" w:type="dxa"/>
            <w:gridSpan w:val="2"/>
            <w:shd w:val="clear" w:color="auto" w:fill="83CAEB" w:themeFill="accent1" w:themeFillTint="66"/>
          </w:tcPr>
          <w:p w14:paraId="7E90D31D" w14:textId="7D1F9A09" w:rsidR="00E209CE" w:rsidRDefault="003D2FF8" w:rsidP="008C7161">
            <w:r>
              <w:rPr>
                <w:b/>
              </w:rPr>
              <w:t xml:space="preserve">Communication et promotion – </w:t>
            </w:r>
            <w:r w:rsidR="00056088" w:rsidRPr="005D2FFC">
              <w:rPr>
                <w:bCs/>
              </w:rPr>
              <w:t>indiquez</w:t>
            </w:r>
            <w:r w:rsidR="005D2FFC">
              <w:rPr>
                <w:bCs/>
              </w:rPr>
              <w:t xml:space="preserve"> les moyens </w:t>
            </w:r>
            <w:r w:rsidR="00D055B0">
              <w:rPr>
                <w:bCs/>
              </w:rPr>
              <w:t xml:space="preserve">utilisés pour promouvoir votre projet (ex : réseaux sociaux, </w:t>
            </w:r>
            <w:r w:rsidR="0003469F">
              <w:rPr>
                <w:bCs/>
              </w:rPr>
              <w:t xml:space="preserve">site internet, </w:t>
            </w:r>
            <w:r w:rsidR="00D055B0">
              <w:rPr>
                <w:bCs/>
              </w:rPr>
              <w:t xml:space="preserve">affiches, journaux, </w:t>
            </w:r>
            <w:r w:rsidR="009528A3">
              <w:rPr>
                <w:bCs/>
              </w:rPr>
              <w:t>dépliants, infolettre</w:t>
            </w:r>
            <w:r w:rsidR="004A1C8E">
              <w:rPr>
                <w:bCs/>
              </w:rPr>
              <w:t>s</w:t>
            </w:r>
            <w:r w:rsidR="009528A3">
              <w:rPr>
                <w:bCs/>
              </w:rPr>
              <w:t>, envoi</w:t>
            </w:r>
            <w:r w:rsidR="004A1C8E">
              <w:rPr>
                <w:bCs/>
              </w:rPr>
              <w:t>s</w:t>
            </w:r>
            <w:r w:rsidR="009528A3">
              <w:rPr>
                <w:bCs/>
              </w:rPr>
              <w:t xml:space="preserve"> courriel</w:t>
            </w:r>
            <w:r w:rsidR="004A1C8E">
              <w:rPr>
                <w:bCs/>
              </w:rPr>
              <w:t>, etc.)</w:t>
            </w:r>
          </w:p>
        </w:tc>
      </w:tr>
      <w:tr w:rsidR="00991EBF" w14:paraId="6A190AEA" w14:textId="77777777" w:rsidTr="00CF344B">
        <w:trPr>
          <w:trHeight w:val="1592"/>
        </w:trPr>
        <w:tc>
          <w:tcPr>
            <w:tcW w:w="11484" w:type="dxa"/>
            <w:gridSpan w:val="2"/>
          </w:tcPr>
          <w:p w14:paraId="0BB22E40" w14:textId="77777777" w:rsidR="00991EBF" w:rsidRDefault="00991EBF" w:rsidP="008C7161"/>
          <w:p w14:paraId="4C64C4E6" w14:textId="77777777" w:rsidR="00157A35" w:rsidRDefault="00157A35" w:rsidP="008C7161"/>
          <w:p w14:paraId="1EF5F06A" w14:textId="77777777" w:rsidR="00157A35" w:rsidRDefault="00157A35" w:rsidP="008C7161"/>
          <w:p w14:paraId="4B85E117" w14:textId="77777777" w:rsidR="00157A35" w:rsidRDefault="00157A35" w:rsidP="008C7161"/>
        </w:tc>
      </w:tr>
      <w:tr w:rsidR="00991EBF" w14:paraId="592B4801" w14:textId="77777777" w:rsidTr="00157A35">
        <w:trPr>
          <w:trHeight w:val="339"/>
        </w:trPr>
        <w:tc>
          <w:tcPr>
            <w:tcW w:w="11484" w:type="dxa"/>
            <w:gridSpan w:val="2"/>
            <w:shd w:val="clear" w:color="auto" w:fill="0A2F41" w:themeFill="accent1" w:themeFillShade="80"/>
          </w:tcPr>
          <w:p w14:paraId="2FEAAE3E" w14:textId="77777777" w:rsidR="00991EBF" w:rsidRPr="00D2080D" w:rsidRDefault="00991EBF" w:rsidP="00635D6D">
            <w:pPr>
              <w:jc w:val="center"/>
              <w:rPr>
                <w:b/>
              </w:rPr>
            </w:pPr>
            <w:r w:rsidRPr="00D2080D">
              <w:rPr>
                <w:b/>
              </w:rPr>
              <w:t>DEMANDE DE FINANCEMENT</w:t>
            </w:r>
          </w:p>
        </w:tc>
      </w:tr>
      <w:tr w:rsidR="00991EBF" w14:paraId="0D94D1AF" w14:textId="77777777" w:rsidTr="00157A35">
        <w:tc>
          <w:tcPr>
            <w:tcW w:w="11484" w:type="dxa"/>
            <w:gridSpan w:val="2"/>
            <w:shd w:val="clear" w:color="auto" w:fill="83CAEB" w:themeFill="accent1" w:themeFillTint="66"/>
          </w:tcPr>
          <w:p w14:paraId="6C763324" w14:textId="77777777" w:rsidR="00991EBF" w:rsidRPr="00D2080D" w:rsidRDefault="00991EBF" w:rsidP="00635D6D">
            <w:pPr>
              <w:jc w:val="both"/>
            </w:pPr>
            <w:r w:rsidRPr="00D2080D">
              <w:rPr>
                <w:b/>
              </w:rPr>
              <w:t>Montant demandé</w:t>
            </w:r>
            <w:r>
              <w:rPr>
                <w:b/>
              </w:rPr>
              <w:t xml:space="preserve"> – </w:t>
            </w:r>
            <w:r>
              <w:t>le montant accordé dépendra de la nature des activités du projet et du nombre de candidatures déposées au moment de l’évaluation de la demande. Une limite de 2000 $ par projet est établie.</w:t>
            </w:r>
          </w:p>
        </w:tc>
      </w:tr>
      <w:tr w:rsidR="00991EBF" w14:paraId="38466238" w14:textId="77777777" w:rsidTr="00157A35">
        <w:tc>
          <w:tcPr>
            <w:tcW w:w="11484" w:type="dxa"/>
            <w:gridSpan w:val="2"/>
          </w:tcPr>
          <w:p w14:paraId="1A383F59" w14:textId="77777777" w:rsidR="00991EBF" w:rsidRDefault="00991EBF" w:rsidP="00635D6D"/>
          <w:p w14:paraId="71ABAFF3" w14:textId="77777777" w:rsidR="00157A35" w:rsidRDefault="00157A35" w:rsidP="00635D6D"/>
          <w:p w14:paraId="213CE5BE" w14:textId="77777777" w:rsidR="00157A35" w:rsidRDefault="00157A35" w:rsidP="00635D6D"/>
        </w:tc>
      </w:tr>
      <w:tr w:rsidR="00991EBF" w14:paraId="5DEF857C" w14:textId="77777777" w:rsidTr="00157A35">
        <w:tc>
          <w:tcPr>
            <w:tcW w:w="11484" w:type="dxa"/>
            <w:gridSpan w:val="2"/>
            <w:shd w:val="clear" w:color="auto" w:fill="83CAEB" w:themeFill="accent1" w:themeFillTint="66"/>
          </w:tcPr>
          <w:p w14:paraId="7F32E105" w14:textId="1408DE3D" w:rsidR="00991EBF" w:rsidRPr="00D2080D" w:rsidRDefault="00991EBF" w:rsidP="00635D6D">
            <w:pPr>
              <w:rPr>
                <w:b/>
              </w:rPr>
            </w:pPr>
            <w:r>
              <w:rPr>
                <w:b/>
              </w:rPr>
              <w:t xml:space="preserve">Participation du demandeur – </w:t>
            </w:r>
            <w:r w:rsidR="00157A35">
              <w:t xml:space="preserve">description et détail de votre implication à titre d’organisme, de bibliothèque ou de municipalité (ex. : location de la salle, ressources humaines, publicité, etc.) </w:t>
            </w:r>
            <w:r>
              <w:t xml:space="preserve"> </w:t>
            </w:r>
          </w:p>
        </w:tc>
      </w:tr>
      <w:tr w:rsidR="00991EBF" w14:paraId="72FA2471" w14:textId="77777777" w:rsidTr="00157A35">
        <w:trPr>
          <w:trHeight w:val="353"/>
        </w:trPr>
        <w:tc>
          <w:tcPr>
            <w:tcW w:w="11484" w:type="dxa"/>
            <w:gridSpan w:val="2"/>
          </w:tcPr>
          <w:p w14:paraId="273D13E6" w14:textId="77777777" w:rsidR="00991EBF" w:rsidRDefault="00991EBF" w:rsidP="00635D6D">
            <w:pPr>
              <w:rPr>
                <w:b/>
              </w:rPr>
            </w:pPr>
          </w:p>
          <w:p w14:paraId="1458CBD9" w14:textId="77777777" w:rsidR="00157A35" w:rsidRDefault="00157A35" w:rsidP="00635D6D">
            <w:pPr>
              <w:rPr>
                <w:b/>
              </w:rPr>
            </w:pPr>
          </w:p>
          <w:p w14:paraId="6E0936C9" w14:textId="77777777" w:rsidR="00157A35" w:rsidRDefault="00157A35" w:rsidP="00635D6D">
            <w:pPr>
              <w:rPr>
                <w:b/>
              </w:rPr>
            </w:pPr>
          </w:p>
          <w:p w14:paraId="48E0CBE0" w14:textId="77777777" w:rsidR="00157A35" w:rsidRDefault="00157A35" w:rsidP="00635D6D">
            <w:pPr>
              <w:rPr>
                <w:b/>
              </w:rPr>
            </w:pPr>
          </w:p>
        </w:tc>
      </w:tr>
      <w:tr w:rsidR="00991EBF" w14:paraId="3445738D" w14:textId="77777777" w:rsidTr="00157A35">
        <w:tc>
          <w:tcPr>
            <w:tcW w:w="11484" w:type="dxa"/>
            <w:gridSpan w:val="2"/>
            <w:shd w:val="clear" w:color="auto" w:fill="83CAEB" w:themeFill="accent1" w:themeFillTint="66"/>
          </w:tcPr>
          <w:p w14:paraId="0154FB9D" w14:textId="02FCAED5" w:rsidR="00991EBF" w:rsidRPr="00F52E29" w:rsidRDefault="00991EBF" w:rsidP="00635D6D">
            <w:r w:rsidRPr="00D2080D">
              <w:rPr>
                <w:b/>
              </w:rPr>
              <w:t>Montage financier</w:t>
            </w:r>
            <w:r>
              <w:rPr>
                <w:b/>
              </w:rPr>
              <w:t xml:space="preserve"> – </w:t>
            </w:r>
            <w:r w:rsidR="001C761A" w:rsidRPr="001C761A">
              <w:rPr>
                <w:bCs/>
              </w:rPr>
              <w:t>veuillez inscrire les dépenses prévues et les montants</w:t>
            </w:r>
          </w:p>
        </w:tc>
      </w:tr>
      <w:tr w:rsidR="00991EBF" w14:paraId="095A85DA" w14:textId="77777777" w:rsidTr="00CF344B">
        <w:trPr>
          <w:trHeight w:val="1708"/>
        </w:trPr>
        <w:tc>
          <w:tcPr>
            <w:tcW w:w="11484" w:type="dxa"/>
            <w:gridSpan w:val="2"/>
          </w:tcPr>
          <w:p w14:paraId="0C1128E5" w14:textId="77777777" w:rsidR="00991EBF" w:rsidRPr="00D2080D" w:rsidRDefault="00991EBF" w:rsidP="00635D6D">
            <w:pPr>
              <w:rPr>
                <w:b/>
              </w:rPr>
            </w:pPr>
          </w:p>
        </w:tc>
      </w:tr>
      <w:tr w:rsidR="00991EBF" w14:paraId="1F549A16" w14:textId="77777777" w:rsidTr="00157A35">
        <w:trPr>
          <w:trHeight w:val="359"/>
        </w:trPr>
        <w:tc>
          <w:tcPr>
            <w:tcW w:w="11484" w:type="dxa"/>
            <w:gridSpan w:val="2"/>
            <w:shd w:val="clear" w:color="auto" w:fill="0A2F41" w:themeFill="accent1" w:themeFillShade="80"/>
          </w:tcPr>
          <w:p w14:paraId="70CDB98F" w14:textId="77777777" w:rsidR="00991EBF" w:rsidRDefault="00991EBF" w:rsidP="00635D6D">
            <w:pPr>
              <w:jc w:val="center"/>
              <w:rPr>
                <w:b/>
              </w:rPr>
            </w:pPr>
            <w:r w:rsidRPr="00F77B26">
              <w:rPr>
                <w:b/>
                <w:color w:val="FFFFFF" w:themeColor="background1"/>
              </w:rPr>
              <w:t>VERSEMENT DU MONTANT ACCORD</w:t>
            </w:r>
            <w:r>
              <w:rPr>
                <w:b/>
                <w:color w:val="FFFFFF" w:themeColor="background1"/>
              </w:rPr>
              <w:t>É</w:t>
            </w:r>
          </w:p>
        </w:tc>
      </w:tr>
      <w:tr w:rsidR="00991EBF" w14:paraId="2CEACE9C" w14:textId="77777777" w:rsidTr="00157A35">
        <w:trPr>
          <w:trHeight w:val="70"/>
        </w:trPr>
        <w:tc>
          <w:tcPr>
            <w:tcW w:w="10629" w:type="dxa"/>
          </w:tcPr>
          <w:p w14:paraId="0BA810A4" w14:textId="707F449C" w:rsidR="00991EBF" w:rsidRPr="00F77B26" w:rsidRDefault="00991EBF" w:rsidP="00635D6D">
            <w:pPr>
              <w:rPr>
                <w:bCs/>
              </w:rPr>
            </w:pPr>
            <w:r w:rsidRPr="00F77B26">
              <w:rPr>
                <w:b/>
              </w:rPr>
              <w:t>Par chèque</w:t>
            </w:r>
            <w:r>
              <w:rPr>
                <w:bCs/>
              </w:rPr>
              <w:t xml:space="preserve"> - </w:t>
            </w:r>
            <w:r w:rsidRPr="00F77B26">
              <w:rPr>
                <w:bCs/>
              </w:rPr>
              <w:t>par la poste</w:t>
            </w:r>
          </w:p>
        </w:tc>
        <w:tc>
          <w:tcPr>
            <w:tcW w:w="855" w:type="dxa"/>
          </w:tcPr>
          <w:p w14:paraId="49932477" w14:textId="77777777" w:rsidR="00991EBF" w:rsidRDefault="00991EBF" w:rsidP="00635D6D">
            <w:pPr>
              <w:rPr>
                <w:b/>
              </w:rPr>
            </w:pPr>
          </w:p>
        </w:tc>
      </w:tr>
      <w:tr w:rsidR="00991EBF" w14:paraId="3AE75A2E" w14:textId="77777777" w:rsidTr="00157A35">
        <w:trPr>
          <w:trHeight w:val="70"/>
        </w:trPr>
        <w:tc>
          <w:tcPr>
            <w:tcW w:w="10629" w:type="dxa"/>
          </w:tcPr>
          <w:p w14:paraId="4705074B" w14:textId="71B8605A" w:rsidR="00991EBF" w:rsidRPr="00F77B26" w:rsidRDefault="00991EBF" w:rsidP="00635D6D">
            <w:pPr>
              <w:rPr>
                <w:bCs/>
              </w:rPr>
            </w:pPr>
            <w:r w:rsidRPr="00F77B26">
              <w:rPr>
                <w:b/>
              </w:rPr>
              <w:t>Par versement bancaire</w:t>
            </w:r>
            <w:r>
              <w:rPr>
                <w:bCs/>
              </w:rPr>
              <w:t xml:space="preserve"> - veuillez nous fournir un spécimen de chèque</w:t>
            </w:r>
            <w:r w:rsidR="008C7161">
              <w:rPr>
                <w:bCs/>
              </w:rPr>
              <w:t xml:space="preserve"> ou vos coordonnées bancaires</w:t>
            </w:r>
          </w:p>
        </w:tc>
        <w:tc>
          <w:tcPr>
            <w:tcW w:w="855" w:type="dxa"/>
          </w:tcPr>
          <w:p w14:paraId="26F5B32C" w14:textId="77777777" w:rsidR="00991EBF" w:rsidRDefault="00991EBF" w:rsidP="00635D6D">
            <w:pPr>
              <w:rPr>
                <w:b/>
              </w:rPr>
            </w:pPr>
          </w:p>
        </w:tc>
      </w:tr>
      <w:tr w:rsidR="00157A35" w14:paraId="4F8D4F48" w14:textId="77777777" w:rsidTr="000F0582">
        <w:trPr>
          <w:trHeight w:val="70"/>
        </w:trPr>
        <w:tc>
          <w:tcPr>
            <w:tcW w:w="11484" w:type="dxa"/>
            <w:gridSpan w:val="2"/>
          </w:tcPr>
          <w:p w14:paraId="70177917" w14:textId="60030FBA" w:rsidR="00157A35" w:rsidRDefault="00157A35" w:rsidP="00635D6D">
            <w:pPr>
              <w:rPr>
                <w:b/>
              </w:rPr>
            </w:pPr>
            <w:r>
              <w:rPr>
                <w:b/>
              </w:rPr>
              <w:t xml:space="preserve">Suivant la réception des factures et du bilan du projet, un délai de 3 semaines est à prévoir pour la réception du montant. Merci de votre compréhension. </w:t>
            </w:r>
          </w:p>
        </w:tc>
      </w:tr>
    </w:tbl>
    <w:p w14:paraId="366776CA" w14:textId="5FB827B1" w:rsidR="0039216D" w:rsidRDefault="0039216D" w:rsidP="00CF344B"/>
    <w:sectPr w:rsidR="0039216D" w:rsidSect="0015749C">
      <w:headerReference w:type="default" r:id="rId6"/>
      <w:footerReference w:type="default" r:id="rId7"/>
      <w:pgSz w:w="12240" w:h="15840"/>
      <w:pgMar w:top="1440" w:right="1800" w:bottom="1440" w:left="1800" w:header="130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23D72" w14:textId="77777777" w:rsidR="009003D0" w:rsidRDefault="009003D0" w:rsidP="0039216D">
      <w:pPr>
        <w:spacing w:after="0" w:line="240" w:lineRule="auto"/>
      </w:pPr>
      <w:r>
        <w:separator/>
      </w:r>
    </w:p>
  </w:endnote>
  <w:endnote w:type="continuationSeparator" w:id="0">
    <w:p w14:paraId="2081F562" w14:textId="77777777" w:rsidR="009003D0" w:rsidRDefault="009003D0" w:rsidP="0039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786E" w14:textId="12E9339D" w:rsidR="009D2118" w:rsidRDefault="009D2118">
    <w:pPr>
      <w:pStyle w:val="Pieddepag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1A6DC9" wp14:editId="1132BDFD">
          <wp:simplePos x="0" y="0"/>
          <wp:positionH relativeFrom="page">
            <wp:align>right</wp:align>
          </wp:positionH>
          <wp:positionV relativeFrom="paragraph">
            <wp:posOffset>-228494</wp:posOffset>
          </wp:positionV>
          <wp:extent cx="7772400" cy="876194"/>
          <wp:effectExtent l="0" t="0" r="0" b="0"/>
          <wp:wrapNone/>
          <wp:docPr id="465621569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876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AEAC" w14:textId="77777777" w:rsidR="009003D0" w:rsidRDefault="009003D0" w:rsidP="0039216D">
      <w:pPr>
        <w:spacing w:after="0" w:line="240" w:lineRule="auto"/>
      </w:pPr>
      <w:r>
        <w:separator/>
      </w:r>
    </w:p>
  </w:footnote>
  <w:footnote w:type="continuationSeparator" w:id="0">
    <w:p w14:paraId="54967840" w14:textId="77777777" w:rsidR="009003D0" w:rsidRDefault="009003D0" w:rsidP="00392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414E" w14:textId="0FB135D0" w:rsidR="0039216D" w:rsidRDefault="009D2118" w:rsidP="0039216D">
    <w:pPr>
      <w:pStyle w:val="Norm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49565F" wp14:editId="3887FF5A">
          <wp:simplePos x="0" y="0"/>
          <wp:positionH relativeFrom="margin">
            <wp:align>center</wp:align>
          </wp:positionH>
          <wp:positionV relativeFrom="paragraph">
            <wp:posOffset>-988060</wp:posOffset>
          </wp:positionV>
          <wp:extent cx="7749540" cy="1519412"/>
          <wp:effectExtent l="0" t="0" r="0" b="0"/>
          <wp:wrapNone/>
          <wp:docPr id="1369974324" name="Image 3" descr="Une image contenant capture d’écran, texte, Police, noi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974324" name="Image 3" descr="Une image contenant capture d’écran, texte, Police, noir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9540" cy="1519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136A6B" w14:textId="77777777" w:rsidR="0039216D" w:rsidRDefault="0039216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6D"/>
    <w:rsid w:val="0003469F"/>
    <w:rsid w:val="00056088"/>
    <w:rsid w:val="0009776B"/>
    <w:rsid w:val="000A0D49"/>
    <w:rsid w:val="001111B5"/>
    <w:rsid w:val="00130624"/>
    <w:rsid w:val="0015749C"/>
    <w:rsid w:val="00157A35"/>
    <w:rsid w:val="001717D6"/>
    <w:rsid w:val="001A5D58"/>
    <w:rsid w:val="001C761A"/>
    <w:rsid w:val="002333E7"/>
    <w:rsid w:val="00325395"/>
    <w:rsid w:val="0039216D"/>
    <w:rsid w:val="003D2FF8"/>
    <w:rsid w:val="004A1C8E"/>
    <w:rsid w:val="0053571A"/>
    <w:rsid w:val="005C7FB1"/>
    <w:rsid w:val="005D2FFC"/>
    <w:rsid w:val="00614AB5"/>
    <w:rsid w:val="00644CA0"/>
    <w:rsid w:val="00656D8E"/>
    <w:rsid w:val="006B4980"/>
    <w:rsid w:val="007C417C"/>
    <w:rsid w:val="00803FA7"/>
    <w:rsid w:val="008C7161"/>
    <w:rsid w:val="008C7A3B"/>
    <w:rsid w:val="009003D0"/>
    <w:rsid w:val="00924288"/>
    <w:rsid w:val="009528A3"/>
    <w:rsid w:val="0097114B"/>
    <w:rsid w:val="00991EBF"/>
    <w:rsid w:val="009D2118"/>
    <w:rsid w:val="00AA4F8F"/>
    <w:rsid w:val="00AB26CB"/>
    <w:rsid w:val="00C21DF2"/>
    <w:rsid w:val="00C55C96"/>
    <w:rsid w:val="00C708D6"/>
    <w:rsid w:val="00CF344B"/>
    <w:rsid w:val="00D055B0"/>
    <w:rsid w:val="00D63A7C"/>
    <w:rsid w:val="00E209CE"/>
    <w:rsid w:val="00F4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9C56"/>
  <w15:chartTrackingRefBased/>
  <w15:docId w15:val="{CA754290-DC92-498B-9A54-1E7463A4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92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92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2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2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92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92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92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92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92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2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92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92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9216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9216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9216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9216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9216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9216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92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92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92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92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92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9216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9216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9216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92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9216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9216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921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216D"/>
  </w:style>
  <w:style w:type="paragraph" w:styleId="Pieddepage">
    <w:name w:val="footer"/>
    <w:basedOn w:val="Normal"/>
    <w:link w:val="PieddepageCar"/>
    <w:uiPriority w:val="99"/>
    <w:unhideWhenUsed/>
    <w:rsid w:val="003921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216D"/>
  </w:style>
  <w:style w:type="paragraph" w:styleId="NormalWeb">
    <w:name w:val="Normal (Web)"/>
    <w:basedOn w:val="Normal"/>
    <w:uiPriority w:val="99"/>
    <w:semiHidden/>
    <w:unhideWhenUsed/>
    <w:rsid w:val="00392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table" w:styleId="Grilledutableau">
    <w:name w:val="Table Grid"/>
    <w:basedOn w:val="TableauNormal"/>
    <w:uiPriority w:val="39"/>
    <w:rsid w:val="00991EBF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489</Words>
  <Characters>2850</Characters>
  <Application>Microsoft Office Word</Application>
  <DocSecurity>0</DocSecurity>
  <Lines>101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Mongrain</dc:creator>
  <cp:keywords/>
  <dc:description/>
  <cp:lastModifiedBy>Maude Grenier</cp:lastModifiedBy>
  <cp:revision>24</cp:revision>
  <dcterms:created xsi:type="dcterms:W3CDTF">2026-09-02T13:33:00Z</dcterms:created>
  <dcterms:modified xsi:type="dcterms:W3CDTF">2026-09-10T15:39:00Z</dcterms:modified>
</cp:coreProperties>
</file>